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32E40C0" w:rsidR="009C4662" w:rsidRPr="004623E6" w:rsidRDefault="00FF462F" w:rsidP="0005687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7A8F18B9" w:rsidR="009C4662" w:rsidRPr="004623E6" w:rsidRDefault="00FF462F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132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1E588E9F" w:rsidR="009C4662" w:rsidRPr="004623E6" w:rsidRDefault="00FF462F" w:rsidP="00FF462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Arts Honours (Psychology - Academic)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="009C4662"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1E273918" w:rsidR="009C4662" w:rsidRPr="00653FB9" w:rsidRDefault="00FF462F" w:rsidP="00FF46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F92E2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(94 Credits)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22EAD" w:rsidRPr="00945C10" w14:paraId="19479AC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32321E46" w14:textId="16F5A1AA" w:rsidR="00422EAD" w:rsidRPr="000C6C72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47C02BF6" w14:textId="5DD1147F" w:rsidR="00422EAD" w:rsidRPr="000C6C72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 w:rsidRPr="000C6C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6F20C4F" w14:textId="7515BDD3" w:rsidR="00422EAD" w:rsidRPr="000C6C72" w:rsidRDefault="00F753E6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753E6">
              <w:t>PR</w:t>
            </w:r>
            <w:r w:rsidR="00A50E83">
              <w:t>B</w:t>
            </w:r>
            <w:r w:rsidRPr="00F753E6">
              <w:t>F8151</w:t>
            </w:r>
            <w:r w:rsidR="00FF462F" w:rsidRPr="000C6C72">
              <w:t xml:space="preserve"> Psychology Research Project </w:t>
            </w:r>
            <w:r w:rsidR="00E0438D">
              <w:t>B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ECEF71C" w14:textId="3453020A" w:rsidR="00422EAD" w:rsidRPr="000C6C72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CF2FA7F" w14:textId="6F14DF4B" w:rsidR="00422EAD" w:rsidRPr="000C6C72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2080B04E" w14:textId="4BB437D2" w:rsidR="00422EAD" w:rsidRPr="000C6C72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 w:rsidRPr="000C6C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DCD2985" w14:textId="0C8FC2EA" w:rsidR="00422EAD" w:rsidRPr="000C6C72" w:rsidRDefault="00A50E83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PRAS815</w:t>
            </w:r>
            <w:r w:rsidR="00B40460">
              <w:t>1</w:t>
            </w:r>
            <w:r w:rsidR="00FF462F" w:rsidRPr="000C6C72">
              <w:t xml:space="preserve"> Psychology Research Project </w:t>
            </w:r>
            <w:r w:rsidR="00E0438D">
              <w:t>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2BEB58B" w14:textId="37184AD2" w:rsidR="00422EAD" w:rsidRPr="000C6C72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E0887" w:rsidRPr="00945C10" w14:paraId="6ABC755D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6B0A3CFA" w14:textId="0B1B0BD5" w:rsidR="004E0887" w:rsidRPr="000C6C72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02D23DDB" w14:textId="558560D8" w:rsidR="004E0887" w:rsidRPr="000C6C72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EEBCFE0" w14:textId="30081F2F" w:rsidR="004E0887" w:rsidRPr="000C6C72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PAMA8101 Psychological Assessment and Measurement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7928783" w14:textId="6848A48D" w:rsidR="004E0887" w:rsidRPr="000C6C72" w:rsidRDefault="00FF462F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730C30" w14:textId="7ABC9A1A" w:rsidR="004E0887" w:rsidRPr="000C6C72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BA75D3D" w14:textId="1114B2D1" w:rsidR="004E0887" w:rsidRPr="000C6C72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BA1A145" w14:textId="6F0FCAE0" w:rsidR="004E0887" w:rsidRPr="000C6C72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THPS8181 Therapeutic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2B4BCD2" w14:textId="25D6D6ED" w:rsidR="004E0887" w:rsidRPr="000C6C72" w:rsidRDefault="00FF462F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</w:tr>
      <w:tr w:rsidR="00422EAD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576E6CD5" w:rsidR="00422EAD" w:rsidRPr="000C6C72" w:rsidRDefault="00FF462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5476C5FE" w:rsidR="00422EAD" w:rsidRPr="000C6C72" w:rsidRDefault="00FF462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 w:rsidRPr="000C6C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3969" w:type="dxa"/>
            <w:gridSpan w:val="4"/>
            <w:vAlign w:val="center"/>
          </w:tcPr>
          <w:p w14:paraId="3D380257" w14:textId="50D8632C" w:rsidR="00422EAD" w:rsidRPr="000C6C72" w:rsidRDefault="00FF462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RMAA8181 Research Methods and Statistics (Advanced)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7E6779E9" w:rsidR="00422EAD" w:rsidRPr="000C6C72" w:rsidRDefault="00FF462F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05783B8B" w:rsidR="00422EAD" w:rsidRPr="000C6C72" w:rsidRDefault="00422EAD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77777777" w:rsidR="00422EAD" w:rsidRPr="000C6C72" w:rsidRDefault="00422EAD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7777777" w:rsidR="00422EAD" w:rsidRPr="000C6C72" w:rsidRDefault="00422EAD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77777777" w:rsidR="00422EAD" w:rsidRPr="000C6C72" w:rsidRDefault="00422EAD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422EAD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32E65221" w:rsidR="00422EAD" w:rsidRPr="000C6C72" w:rsidRDefault="00FF462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3C4A3063" w:rsidR="00422EAD" w:rsidRPr="000C6C72" w:rsidRDefault="00FF462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4BF358D1" w:rsidR="00422EAD" w:rsidRPr="000C6C72" w:rsidRDefault="00FF462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PPTA8181 Psychopathology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135674A" w:rsidR="00422EAD" w:rsidRPr="000C6C72" w:rsidRDefault="00FF462F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77777777" w:rsidR="00422EAD" w:rsidRPr="000C6C72" w:rsidRDefault="00422EAD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77777777" w:rsidR="00422EAD" w:rsidRPr="000C6C72" w:rsidRDefault="00422EAD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77777777" w:rsidR="00422EAD" w:rsidRPr="000C6C72" w:rsidRDefault="00422EAD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7777777" w:rsidR="00422EAD" w:rsidRPr="000C6C72" w:rsidRDefault="00422EAD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422EAD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422EAD" w:rsidRPr="00422EAD" w:rsidRDefault="00422EAD" w:rsidP="00422EAD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6C4BF36D" w:rsidR="00422EAD" w:rsidRPr="00945C10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61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22EAD" w:rsidRPr="00945C10" w:rsidRDefault="00422EAD" w:rsidP="00422EA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1B786E86" w:rsidR="00422EAD" w:rsidRPr="00945C10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33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00FC72C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41BD8C13" w:rsidR="00623A56" w:rsidRPr="004623E6" w:rsidRDefault="00056875" w:rsidP="0005687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6C705952" w:rsidR="00623A56" w:rsidRPr="004623E6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132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4F4E6CA3" w:rsidR="00623A56" w:rsidRPr="004623E6" w:rsidRDefault="0005687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Arts Honours (Psychology - Academic)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2348A01E" w14:textId="77777777" w:rsidTr="00FC72CF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0AA4D500" w:rsidR="00623A56" w:rsidRPr="00653FB9" w:rsidRDefault="00FF462F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Elective Modules</w:t>
            </w:r>
            <w:r w:rsidR="00F92E2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(38 Credits)</w:t>
            </w:r>
          </w:p>
        </w:tc>
      </w:tr>
      <w:tr w:rsidR="00FF462F" w:rsidRPr="00945C10" w14:paraId="07BEA571" w14:textId="77777777" w:rsidTr="00FF462F">
        <w:trPr>
          <w:trHeight w:val="462"/>
        </w:trPr>
        <w:tc>
          <w:tcPr>
            <w:tcW w:w="15163" w:type="dxa"/>
            <w:gridSpan w:val="13"/>
            <w:vAlign w:val="center"/>
          </w:tcPr>
          <w:p w14:paraId="29DFBF67" w14:textId="76351522" w:rsidR="00FF462F" w:rsidRPr="00FF462F" w:rsidRDefault="00FF462F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</w:pPr>
            <w:r w:rsidRPr="00FF462F">
              <w:rPr>
                <w:b/>
              </w:rPr>
              <w:t xml:space="preserve">Choose </w:t>
            </w:r>
            <w:r w:rsidR="00862FD0">
              <w:rPr>
                <w:b/>
              </w:rPr>
              <w:t xml:space="preserve">one 18 Credit </w:t>
            </w:r>
            <w:r w:rsidR="007F60AA">
              <w:rPr>
                <w:b/>
              </w:rPr>
              <w:t>Module and two 10 Credit modules from the options below</w:t>
            </w:r>
          </w:p>
        </w:tc>
      </w:tr>
      <w:tr w:rsidR="00623A56" w:rsidRPr="00945C10" w14:paraId="622B079F" w14:textId="77777777" w:rsidTr="00FC72CF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00FC72CF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00056875">
        <w:trPr>
          <w:trHeight w:val="600"/>
        </w:trPr>
        <w:tc>
          <w:tcPr>
            <w:tcW w:w="1555" w:type="dxa"/>
            <w:gridSpan w:val="2"/>
            <w:vAlign w:val="center"/>
          </w:tcPr>
          <w:p w14:paraId="21E53F6A" w14:textId="6E44628E" w:rsidR="00623A56" w:rsidRPr="00945C10" w:rsidRDefault="000C6C7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72BE8977" w14:textId="27AF568C" w:rsidR="00623A56" w:rsidRPr="00945C10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12AC90C5" w14:textId="275EE491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COPA8181 Community Psychology (Advanced)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21E53050" w:rsidR="00623A56" w:rsidRPr="000C6C72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13B3B734" w:rsidR="00623A56" w:rsidRPr="000C6C72" w:rsidRDefault="000C6C7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1835793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6F81DB15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PETA8101 Personality Theories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596A2822" w:rsidR="00623A56" w:rsidRPr="000C6C72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23A56" w:rsidRPr="00945C10" w14:paraId="1BBB30DC" w14:textId="77777777" w:rsidTr="00056875">
        <w:trPr>
          <w:trHeight w:val="600"/>
        </w:trPr>
        <w:tc>
          <w:tcPr>
            <w:tcW w:w="1555" w:type="dxa"/>
            <w:gridSpan w:val="2"/>
            <w:vAlign w:val="center"/>
          </w:tcPr>
          <w:p w14:paraId="402065C3" w14:textId="4CCA950D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5ECD19E" w14:textId="79F87C6F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593263D4" w14:textId="3BF1972F" w:rsidR="00623A56" w:rsidRPr="000C6C72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143E0C32" w:rsidR="00623A56" w:rsidRPr="000C6C72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0F32F4EF" w:rsidR="00623A56" w:rsidRPr="000C6C72" w:rsidRDefault="000C6C7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67688499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71214671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DPSA8101 Developmental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19A6B89B" w:rsidR="00623A56" w:rsidRPr="000C6C72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23A56" w:rsidRPr="00945C10" w14:paraId="16DC0EB6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12C4EEC3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CA8B0C5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E9232EF" w14:textId="77777777" w:rsidR="00623A56" w:rsidRPr="000C6C72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77777777" w:rsidR="00623A56" w:rsidRPr="000C6C72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1AA38798" w:rsidR="00623A56" w:rsidRPr="000C6C72" w:rsidRDefault="000C6C7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5CF97286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65E17D32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FPSY8101 Family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5227F15F" w:rsidR="00623A56" w:rsidRPr="000C6C72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23A56" w:rsidRPr="00945C10" w14:paraId="482D3BE1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45159A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7FE955CC" w14:textId="77777777" w:rsidR="00623A56" w:rsidRPr="000C6C72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77777777" w:rsidR="00623A56" w:rsidRPr="000C6C72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575622F9" w:rsidR="00623A56" w:rsidRPr="000C6C72" w:rsidRDefault="000C6C7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51700A4A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65A6763D" w:rsidR="00623A56" w:rsidRPr="000C6C72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t>NPSY8181 Neuropsychology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EAA8348" w:rsidR="00623A56" w:rsidRPr="000C6C72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C6C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</w:t>
            </w:r>
            <w:r w:rsidR="0085141F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</w:tr>
    </w:tbl>
    <w:p w14:paraId="24E5F1F0" w14:textId="77777777" w:rsidR="00623A56" w:rsidRDefault="00623A56" w:rsidP="004E0887"/>
    <w:p w14:paraId="09D56FE5" w14:textId="0D7B2D8B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B94BD" w14:textId="77777777" w:rsidR="00E3394E" w:rsidRDefault="00E3394E" w:rsidP="00EC43B0">
      <w:pPr>
        <w:spacing w:line="240" w:lineRule="auto"/>
      </w:pPr>
      <w:r>
        <w:separator/>
      </w:r>
    </w:p>
  </w:endnote>
  <w:endnote w:type="continuationSeparator" w:id="0">
    <w:p w14:paraId="7C0BB1C7" w14:textId="77777777" w:rsidR="00E3394E" w:rsidRDefault="00E3394E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5E91CCF6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C63482">
      <w:rPr>
        <w:noProof/>
        <w:sz w:val="20"/>
        <w:szCs w:val="18"/>
      </w:rPr>
      <w:t>202</w:t>
    </w:r>
    <w:r w:rsidR="00BD3C14">
      <w:rPr>
        <w:noProof/>
        <w:sz w:val="20"/>
        <w:szCs w:val="18"/>
      </w:rPr>
      <w:t>6</w:t>
    </w:r>
    <w:r w:rsidR="00C63482">
      <w:rPr>
        <w:noProof/>
        <w:sz w:val="20"/>
        <w:szCs w:val="18"/>
      </w:rPr>
      <w:t xml:space="preserve"> S</w:t>
    </w:r>
    <w:r w:rsidR="00007DC5">
      <w:rPr>
        <w:noProof/>
        <w:sz w:val="20"/>
        <w:szCs w:val="18"/>
      </w:rPr>
      <w:t>2</w:t>
    </w:r>
    <w:r w:rsidR="00C63482">
      <w:rPr>
        <w:noProof/>
        <w:sz w:val="20"/>
        <w:szCs w:val="18"/>
      </w:rPr>
      <w:t xml:space="preserve"> Grid BA Psych Honours (Academic) Contact_</w:t>
    </w:r>
    <w:r w:rsidR="00007DC5">
      <w:rPr>
        <w:noProof/>
        <w:sz w:val="20"/>
        <w:szCs w:val="18"/>
      </w:rPr>
      <w:t>2026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BD3C14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BD3C14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04A84" w14:textId="77777777" w:rsidR="00E3394E" w:rsidRDefault="00E3394E" w:rsidP="00EC43B0">
      <w:pPr>
        <w:spacing w:line="240" w:lineRule="auto"/>
      </w:pPr>
      <w:r>
        <w:separator/>
      </w:r>
    </w:p>
  </w:footnote>
  <w:footnote w:type="continuationSeparator" w:id="0">
    <w:p w14:paraId="35CDF595" w14:textId="77777777" w:rsidR="00E3394E" w:rsidRDefault="00E3394E" w:rsidP="00EC43B0">
      <w:pPr>
        <w:spacing w:line="240" w:lineRule="auto"/>
      </w:pPr>
      <w:r>
        <w:continuationSeparator/>
      </w:r>
    </w:p>
  </w:footnote>
  <w:footnote w:id="1">
    <w:p w14:paraId="390C2BBF" w14:textId="4C0EB638" w:rsidR="00FF462F" w:rsidRDefault="00FF462F" w:rsidP="00FF462F">
      <w:pPr>
        <w:pStyle w:val="FootnoteText"/>
      </w:pPr>
      <w:r>
        <w:rPr>
          <w:rStyle w:val="FootnoteReference"/>
        </w:rPr>
        <w:footnoteRef/>
      </w:r>
      <w:r>
        <w:t xml:space="preserve"> Take after </w:t>
      </w:r>
      <w:r w:rsidR="00E0438D">
        <w:t>P</w:t>
      </w:r>
      <w:r w:rsidR="00A50E83">
        <w:t>RAS</w:t>
      </w:r>
      <w:r w:rsidR="00E0438D">
        <w:t>8150/1</w:t>
      </w:r>
    </w:p>
  </w:footnote>
  <w:footnote w:id="2">
    <w:p w14:paraId="5BCE5B37" w14:textId="6012849D" w:rsidR="00FF462F" w:rsidRDefault="00FF462F" w:rsidP="00FF462F">
      <w:pPr>
        <w:pStyle w:val="FootnoteText"/>
      </w:pPr>
      <w:r>
        <w:rPr>
          <w:rStyle w:val="FootnoteReference"/>
        </w:rPr>
        <w:footnoteRef/>
      </w:r>
      <w:r w:rsidR="00724179">
        <w:t xml:space="preserve"> Take after </w:t>
      </w:r>
      <w:r w:rsidR="00E0438D">
        <w:t>RMAS7120/1 or equivalent</w:t>
      </w:r>
    </w:p>
  </w:footnote>
  <w:footnote w:id="3">
    <w:p w14:paraId="6B96878C" w14:textId="2D4EE1F8" w:rsidR="00FF462F" w:rsidRDefault="00FF462F" w:rsidP="00FF462F">
      <w:pPr>
        <w:pStyle w:val="FootnoteText"/>
      </w:pPr>
      <w:r>
        <w:rPr>
          <w:rStyle w:val="FootnoteReference"/>
        </w:rPr>
        <w:footnoteRef/>
      </w:r>
      <w:r>
        <w:t xml:space="preserve"> Take after RMAS7120/1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B24C9B2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  <w:t>J</w:t>
    </w:r>
    <w:r w:rsidRPr="004623E6">
      <w:rPr>
        <w:bCs/>
        <w:sz w:val="40"/>
        <w:szCs w:val="40"/>
      </w:rPr>
      <w:t>anuary 202</w:t>
    </w:r>
    <w:r w:rsidR="00BD3C14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7DC5"/>
    <w:rsid w:val="00056875"/>
    <w:rsid w:val="000803DA"/>
    <w:rsid w:val="000C6C72"/>
    <w:rsid w:val="000D3E14"/>
    <w:rsid w:val="002011D5"/>
    <w:rsid w:val="0032755A"/>
    <w:rsid w:val="00343658"/>
    <w:rsid w:val="00371BE8"/>
    <w:rsid w:val="003E76C6"/>
    <w:rsid w:val="00422EAD"/>
    <w:rsid w:val="004623E6"/>
    <w:rsid w:val="004E0887"/>
    <w:rsid w:val="00623A56"/>
    <w:rsid w:val="00653FB9"/>
    <w:rsid w:val="006A56ED"/>
    <w:rsid w:val="006D6B12"/>
    <w:rsid w:val="007226BA"/>
    <w:rsid w:val="00724179"/>
    <w:rsid w:val="007277BD"/>
    <w:rsid w:val="007A61D7"/>
    <w:rsid w:val="007F60AA"/>
    <w:rsid w:val="00813397"/>
    <w:rsid w:val="0085141F"/>
    <w:rsid w:val="00862FD0"/>
    <w:rsid w:val="008B12B8"/>
    <w:rsid w:val="008D0F3E"/>
    <w:rsid w:val="008E4DE6"/>
    <w:rsid w:val="008F2B62"/>
    <w:rsid w:val="0094256C"/>
    <w:rsid w:val="00986CF0"/>
    <w:rsid w:val="009C4662"/>
    <w:rsid w:val="00A04880"/>
    <w:rsid w:val="00A25562"/>
    <w:rsid w:val="00A50E83"/>
    <w:rsid w:val="00B100FC"/>
    <w:rsid w:val="00B32144"/>
    <w:rsid w:val="00B40460"/>
    <w:rsid w:val="00B63469"/>
    <w:rsid w:val="00B72C5A"/>
    <w:rsid w:val="00BA6D26"/>
    <w:rsid w:val="00BD3C14"/>
    <w:rsid w:val="00C26F0F"/>
    <w:rsid w:val="00C63482"/>
    <w:rsid w:val="00D651F0"/>
    <w:rsid w:val="00DC360E"/>
    <w:rsid w:val="00E0438D"/>
    <w:rsid w:val="00E21504"/>
    <w:rsid w:val="00E3394E"/>
    <w:rsid w:val="00E47A48"/>
    <w:rsid w:val="00EC43B0"/>
    <w:rsid w:val="00F753E6"/>
    <w:rsid w:val="00F92E25"/>
    <w:rsid w:val="00FF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1B21B5"/>
    <w:rsid w:val="001C79E0"/>
    <w:rsid w:val="002536B0"/>
    <w:rsid w:val="002A774C"/>
    <w:rsid w:val="003A0F80"/>
    <w:rsid w:val="003F7698"/>
    <w:rsid w:val="005318BF"/>
    <w:rsid w:val="005D4695"/>
    <w:rsid w:val="007277BD"/>
    <w:rsid w:val="00833DA1"/>
    <w:rsid w:val="008D0F3E"/>
    <w:rsid w:val="0093051E"/>
    <w:rsid w:val="009A0F55"/>
    <w:rsid w:val="00A404F5"/>
    <w:rsid w:val="00B4777D"/>
    <w:rsid w:val="00DB4D87"/>
    <w:rsid w:val="00F37C4C"/>
    <w:rsid w:val="00F87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0F5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8C2B8-1E74-4C60-85C3-E2A7C4BCA7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DBD735-61FA-4493-B307-652574A367BB}">
  <ds:schemaRefs>
    <ds:schemaRef ds:uri="http://schemas.microsoft.com/office/2006/metadata/properties"/>
    <ds:schemaRef ds:uri="http://schemas.microsoft.com/office/infopath/2007/PartnerControls"/>
    <ds:schemaRef ds:uri="b5061448-f1c7-4678-ad81-1beebee7accc"/>
    <ds:schemaRef ds:uri="59971832-5fc1-4a65-8f9e-b464a5590119"/>
  </ds:schemaRefs>
</ds:datastoreItem>
</file>

<file path=customXml/itemProps3.xml><?xml version="1.0" encoding="utf-8"?>
<ds:datastoreItem xmlns:ds="http://schemas.openxmlformats.org/officeDocument/2006/customXml" ds:itemID="{FA118AB6-6393-439F-9593-CEBAF7D66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971832-5fc1-4a65-8f9e-b464a5590119"/>
    <ds:schemaRef ds:uri="b5061448-f1c7-4678-ad81-1beebee7ac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3654664-049D-4D9D-94F2-92D435097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199</Words>
  <Characters>1194</Characters>
  <Application>Microsoft Office Word</Application>
  <DocSecurity>0</DocSecurity>
  <Lines>149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9</cp:revision>
  <cp:lastPrinted>2026-04-14T10:48:00Z</cp:lastPrinted>
  <dcterms:created xsi:type="dcterms:W3CDTF">2025-05-12T12:31:00Z</dcterms:created>
  <dcterms:modified xsi:type="dcterms:W3CDTF">2026-04-14T10:49:00Z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105800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</Properties>
</file>